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45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F765BA">
        <w:rPr>
          <w:b/>
          <w:u w:val="single"/>
        </w:rPr>
        <w:t>Arbeitsbuch S.</w:t>
      </w:r>
      <w:r w:rsidR="008C4988">
        <w:rPr>
          <w:b/>
          <w:u w:val="single"/>
        </w:rPr>
        <w:t>62</w:t>
      </w:r>
    </w:p>
    <w:p w:rsidR="00F57E5B" w:rsidRDefault="00F57E5B" w:rsidP="00DC3F9D">
      <w:pPr>
        <w:rPr>
          <w:b/>
          <w:u w:val="single"/>
        </w:rPr>
      </w:pPr>
    </w:p>
    <w:p w:rsidR="00DC3F9D" w:rsidRPr="00DC4465" w:rsidRDefault="00DC3F9D" w:rsidP="00DC3F9D">
      <w:pPr>
        <w:rPr>
          <w:u w:val="single"/>
        </w:rPr>
      </w:pPr>
      <w:r w:rsidRPr="00DC4465">
        <w:rPr>
          <w:u w:val="single"/>
        </w:rPr>
        <w:t>Nr.1)</w:t>
      </w:r>
    </w:p>
    <w:p w:rsidR="00A342BE" w:rsidRPr="008C4988" w:rsidRDefault="008C4988" w:rsidP="00EE39E5">
      <w:r w:rsidRPr="008C4988">
        <w:rPr>
          <w:u w:val="single"/>
        </w:rPr>
        <w:t>Menschen:</w:t>
      </w:r>
      <w:r w:rsidRPr="008C4988">
        <w:t xml:space="preserve"> der Bäcker, das Kind</w:t>
      </w:r>
    </w:p>
    <w:p w:rsidR="008C4988" w:rsidRPr="008C4988" w:rsidRDefault="008C4988" w:rsidP="00EE39E5">
      <w:r w:rsidRPr="008C4988">
        <w:rPr>
          <w:u w:val="single"/>
        </w:rPr>
        <w:t>Tiere:</w:t>
      </w:r>
      <w:r w:rsidRPr="008C4988">
        <w:t xml:space="preserve"> die Schnecke, der Frosch</w:t>
      </w:r>
    </w:p>
    <w:p w:rsidR="008C4988" w:rsidRPr="008C4988" w:rsidRDefault="008C4988" w:rsidP="00EE39E5">
      <w:r w:rsidRPr="008C4988">
        <w:rPr>
          <w:u w:val="single"/>
        </w:rPr>
        <w:t>Pflanzen:</w:t>
      </w:r>
      <w:r w:rsidRPr="008C4988">
        <w:t xml:space="preserve"> die Blume, der Baum</w:t>
      </w:r>
    </w:p>
    <w:p w:rsidR="008C4988" w:rsidRPr="008C4988" w:rsidRDefault="008C4988" w:rsidP="00EE39E5">
      <w:r w:rsidRPr="008C4988">
        <w:rPr>
          <w:u w:val="single"/>
        </w:rPr>
        <w:t>Dinge:</w:t>
      </w:r>
      <w:r w:rsidRPr="008C4988">
        <w:t xml:space="preserve"> der Rucksack, die Flasche</w:t>
      </w:r>
    </w:p>
    <w:p w:rsidR="008C4988" w:rsidRDefault="008C4988" w:rsidP="00EE39E5">
      <w:pPr>
        <w:rPr>
          <w:u w:val="single"/>
        </w:rPr>
      </w:pPr>
    </w:p>
    <w:p w:rsidR="00EE39E5" w:rsidRDefault="00DC3F9D" w:rsidP="00EE39E5">
      <w:pPr>
        <w:rPr>
          <w:u w:val="single"/>
        </w:rPr>
      </w:pPr>
      <w:r w:rsidRPr="00DC4465">
        <w:rPr>
          <w:u w:val="single"/>
        </w:rPr>
        <w:t>Nr.2)</w:t>
      </w:r>
      <w:r w:rsidR="00EE39E5">
        <w:rPr>
          <w:u w:val="single"/>
        </w:rPr>
        <w:t xml:space="preserve"> </w:t>
      </w:r>
    </w:p>
    <w:p w:rsidR="00A342BE" w:rsidRPr="008C4988" w:rsidRDefault="008C4988" w:rsidP="00DC3F9D">
      <w:pPr>
        <w:rPr>
          <w:rFonts w:ascii="Schulschrift95" w:hAnsi="Schulschrift95"/>
          <w:sz w:val="32"/>
        </w:rPr>
      </w:pPr>
      <w:r w:rsidRPr="008C4988">
        <w:rPr>
          <w:rFonts w:ascii="Schulschrift95" w:hAnsi="Schulschrift95"/>
          <w:sz w:val="32"/>
        </w:rPr>
        <w:t>Ein Vogel sitzt am Teich. Er hat einen Wurm gefangen. Da schleicht sich eine Katze an. Schnell fliegt der Vogel davon.</w:t>
      </w:r>
    </w:p>
    <w:p w:rsidR="008C4988" w:rsidRDefault="008C4988" w:rsidP="00DC3F9D">
      <w:pPr>
        <w:rPr>
          <w:u w:val="single"/>
        </w:rPr>
      </w:pPr>
    </w:p>
    <w:p w:rsidR="00DC3F9D" w:rsidRPr="00DC4465" w:rsidRDefault="00DC3F9D" w:rsidP="00DC3F9D">
      <w:pPr>
        <w:rPr>
          <w:u w:val="single"/>
        </w:rPr>
      </w:pPr>
      <w:r w:rsidRPr="00DC4465">
        <w:rPr>
          <w:u w:val="single"/>
        </w:rPr>
        <w:t>Nr.3)</w:t>
      </w:r>
    </w:p>
    <w:p w:rsidR="00A342BE" w:rsidRPr="008C4988" w:rsidRDefault="008C4988" w:rsidP="00DC3F9D">
      <w:r w:rsidRPr="008C4988">
        <w:t>Schneckenhaus</w:t>
      </w:r>
    </w:p>
    <w:p w:rsidR="008C4988" w:rsidRPr="008C4988" w:rsidRDefault="008C4988" w:rsidP="00DC3F9D">
      <w:r w:rsidRPr="008C4988">
        <w:t>Sonnenblume</w:t>
      </w:r>
    </w:p>
    <w:p w:rsidR="008C4988" w:rsidRPr="008C4988" w:rsidRDefault="008C4988" w:rsidP="00DC3F9D">
      <w:r w:rsidRPr="008C4988">
        <w:t>Fischteich</w:t>
      </w: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8C4988" w:rsidRDefault="008C4988" w:rsidP="00A342BE">
      <w:pPr>
        <w:rPr>
          <w:b/>
          <w:u w:val="single"/>
        </w:rPr>
      </w:pPr>
    </w:p>
    <w:p w:rsidR="008C4988" w:rsidRDefault="008C4988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</w:p>
    <w:p w:rsidR="00A342BE" w:rsidRDefault="00A342BE" w:rsidP="00A342BE">
      <w:pPr>
        <w:rPr>
          <w:b/>
          <w:u w:val="single"/>
        </w:rPr>
      </w:pPr>
      <w:r w:rsidRPr="00DC3F9D">
        <w:rPr>
          <w:b/>
          <w:u w:val="single"/>
        </w:rPr>
        <w:lastRenderedPageBreak/>
        <w:t xml:space="preserve">Lösungen </w:t>
      </w:r>
      <w:r>
        <w:rPr>
          <w:b/>
          <w:u w:val="single"/>
        </w:rPr>
        <w:t>Arbeitsbuch S.6</w:t>
      </w:r>
      <w:r w:rsidR="008C4988">
        <w:rPr>
          <w:b/>
          <w:u w:val="single"/>
        </w:rPr>
        <w:t>3</w:t>
      </w:r>
    </w:p>
    <w:p w:rsidR="008C4988" w:rsidRDefault="008C4988" w:rsidP="00A342BE"/>
    <w:p w:rsidR="00A342BE" w:rsidRDefault="008C4988" w:rsidP="00A342BE">
      <w:r>
        <w:t>Nr.1</w:t>
      </w:r>
      <w:r w:rsidR="00A342BE">
        <w:t>)</w:t>
      </w:r>
    </w:p>
    <w:p w:rsidR="00A342BE" w:rsidRPr="008C4988" w:rsidRDefault="008C4988" w:rsidP="00A342BE">
      <w:bookmarkStart w:id="0" w:name="_GoBack"/>
      <w:bookmarkEnd w:id="0"/>
      <w:r w:rsidRPr="008C4988">
        <w:t>Brücke, Decke, eckig, Glück, Mücke, packen, Rucksack, trocken, Wecker</w:t>
      </w:r>
    </w:p>
    <w:p w:rsidR="008C4988" w:rsidRPr="008C4988" w:rsidRDefault="008C4988" w:rsidP="00A342BE"/>
    <w:p w:rsidR="008C4988" w:rsidRDefault="008C4988" w:rsidP="00A342BE">
      <w:r w:rsidRPr="008C4988">
        <w:t>Nr.2)</w:t>
      </w:r>
    </w:p>
    <w:p w:rsidR="008C4988" w:rsidRDefault="008C4988" w:rsidP="00A342BE">
      <w:r>
        <w:t>Glück, trocken, Brücke</w:t>
      </w:r>
    </w:p>
    <w:p w:rsidR="008C4988" w:rsidRDefault="008C4988" w:rsidP="00A342BE"/>
    <w:p w:rsidR="008C4988" w:rsidRDefault="008C4988" w:rsidP="00A342BE">
      <w:r>
        <w:t>Nr.3)</w:t>
      </w:r>
    </w:p>
    <w:p w:rsidR="008C4988" w:rsidRDefault="008C4988" w:rsidP="00A342BE">
      <w:r>
        <w:t>Wecker</w:t>
      </w:r>
    </w:p>
    <w:p w:rsidR="008C4988" w:rsidRDefault="008C4988" w:rsidP="00A342BE">
      <w:r>
        <w:t>Schnecke</w:t>
      </w:r>
    </w:p>
    <w:p w:rsidR="008C4988" w:rsidRDefault="008C4988" w:rsidP="00A342BE">
      <w:r>
        <w:t>Decke</w:t>
      </w:r>
    </w:p>
    <w:p w:rsidR="008C4988" w:rsidRDefault="008C4988" w:rsidP="00A342BE"/>
    <w:p w:rsidR="008C4988" w:rsidRDefault="008C4988" w:rsidP="00A342BE">
      <w:r>
        <w:t>Nr.4) individuelle Lösungen</w:t>
      </w:r>
    </w:p>
    <w:p w:rsidR="008C4988" w:rsidRDefault="008C4988" w:rsidP="00A342BE"/>
    <w:p w:rsidR="008C4988" w:rsidRDefault="008C4988" w:rsidP="00A342BE">
      <w:r>
        <w:t>Nr.5)</w:t>
      </w:r>
    </w:p>
    <w:p w:rsidR="008C4988" w:rsidRDefault="008C4988" w:rsidP="00A342BE">
      <w:r>
        <w:t>Schnecke</w:t>
      </w:r>
    </w:p>
    <w:p w:rsidR="008C4988" w:rsidRDefault="008C4988" w:rsidP="00A342BE">
      <w:r>
        <w:t>Brücke</w:t>
      </w:r>
    </w:p>
    <w:p w:rsidR="008C4988" w:rsidRPr="008C4988" w:rsidRDefault="008C4988" w:rsidP="00A342BE">
      <w:r>
        <w:t>trocken</w:t>
      </w:r>
    </w:p>
    <w:p w:rsidR="008C4988" w:rsidRDefault="008C4988" w:rsidP="00A342BE">
      <w:pPr>
        <w:rPr>
          <w:b/>
          <w:u w:val="single"/>
        </w:rPr>
      </w:pPr>
    </w:p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EE39E5" w:rsidRDefault="00EE39E5" w:rsidP="00DC3F9D"/>
    <w:p w:rsidR="00F57E5B" w:rsidRPr="00F57E5B" w:rsidRDefault="00F57E5B" w:rsidP="00DC4465">
      <w:r>
        <w:t>.</w:t>
      </w:r>
    </w:p>
    <w:sectPr w:rsidR="00F57E5B" w:rsidRPr="00F57E5B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ulschrift95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399C"/>
    <w:multiLevelType w:val="hybridMultilevel"/>
    <w:tmpl w:val="AC7C9174"/>
    <w:lvl w:ilvl="0" w:tplc="F01AD90E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245"/>
    <w:rsid w:val="002038B2"/>
    <w:rsid w:val="003A597D"/>
    <w:rsid w:val="0055191F"/>
    <w:rsid w:val="0055365B"/>
    <w:rsid w:val="00710245"/>
    <w:rsid w:val="008C4988"/>
    <w:rsid w:val="009B23EC"/>
    <w:rsid w:val="00A342BE"/>
    <w:rsid w:val="00BF3E53"/>
    <w:rsid w:val="00DC3F9D"/>
    <w:rsid w:val="00DC4465"/>
    <w:rsid w:val="00EC12EC"/>
    <w:rsid w:val="00EE39E5"/>
    <w:rsid w:val="00F57E5B"/>
    <w:rsid w:val="00F7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23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3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Daniel</cp:lastModifiedBy>
  <cp:revision>2</cp:revision>
  <dcterms:created xsi:type="dcterms:W3CDTF">2020-05-02T07:02:00Z</dcterms:created>
  <dcterms:modified xsi:type="dcterms:W3CDTF">2020-05-02T07:02:00Z</dcterms:modified>
</cp:coreProperties>
</file>